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4146" w14:textId="77777777" w:rsidR="000C3DC6" w:rsidRDefault="00145658">
      <w:pPr>
        <w:pStyle w:val="BrdtekstA"/>
        <w:spacing w:line="240" w:lineRule="auto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Program</w:t>
      </w:r>
    </w:p>
    <w:p w14:paraId="4D984147" w14:textId="77777777" w:rsidR="000C3DC6" w:rsidRDefault="00145658">
      <w:pPr>
        <w:pStyle w:val="BrdtekstA"/>
        <w:spacing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Onsdag 8. November 2023</w:t>
      </w: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2"/>
        <w:gridCol w:w="7024"/>
      </w:tblGrid>
      <w:tr w:rsidR="000C3DC6" w14:paraId="4D98414A" w14:textId="77777777">
        <w:trPr>
          <w:trHeight w:val="30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48" w14:textId="77777777" w:rsidR="000C3DC6" w:rsidRDefault="00145658">
            <w:pPr>
              <w:pStyle w:val="BrdtekstA"/>
            </w:pPr>
            <w:r>
              <w:rPr>
                <w:b/>
                <w:bCs/>
                <w:sz w:val="24"/>
                <w:szCs w:val="24"/>
                <w:lang w:val="pt-PT"/>
              </w:rPr>
              <w:t>Kl. 09.30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49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Messa </w:t>
            </w:r>
            <w:proofErr w:type="spellStart"/>
            <w:r>
              <w:rPr>
                <w:b/>
                <w:bCs/>
                <w:sz w:val="24"/>
                <w:szCs w:val="24"/>
              </w:rPr>
              <w:t>opnar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for elever</w:t>
            </w:r>
          </w:p>
        </w:tc>
      </w:tr>
    </w:tbl>
    <w:p w14:paraId="4D98414B" w14:textId="77777777" w:rsidR="000C3DC6" w:rsidRDefault="000C3DC6">
      <w:pPr>
        <w:pStyle w:val="BrdtekstA"/>
        <w:widowControl w:val="0"/>
        <w:spacing w:line="240" w:lineRule="auto"/>
        <w:ind w:left="108" w:hanging="108"/>
        <w:outlineLvl w:val="0"/>
        <w:rPr>
          <w:b/>
          <w:bCs/>
          <w:sz w:val="24"/>
          <w:szCs w:val="24"/>
        </w:rPr>
      </w:pPr>
    </w:p>
    <w:p w14:paraId="4D98414C" w14:textId="77777777" w:rsidR="000C3DC6" w:rsidRDefault="00145658">
      <w:pPr>
        <w:pStyle w:val="BrdtekstA"/>
        <w:spacing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4D98414D" w14:textId="77777777" w:rsidR="000C3DC6" w:rsidRDefault="000C3DC6">
      <w:pPr>
        <w:pStyle w:val="BrdtekstA"/>
        <w:spacing w:line="240" w:lineRule="auto"/>
        <w:outlineLvl w:val="0"/>
        <w:rPr>
          <w:b/>
          <w:bCs/>
          <w:sz w:val="24"/>
          <w:szCs w:val="24"/>
        </w:rPr>
      </w:pPr>
    </w:p>
    <w:tbl>
      <w:tblPr>
        <w:tblStyle w:val="TableNormal"/>
        <w:tblW w:w="87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74"/>
        <w:gridCol w:w="6458"/>
      </w:tblGrid>
      <w:tr w:rsidR="000C3DC6" w14:paraId="4D984150" w14:textId="77777777">
        <w:trPr>
          <w:trHeight w:val="28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4E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kl. 09.30 – 10.30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4F" w14:textId="77777777" w:rsidR="000C3DC6" w:rsidRDefault="00145658">
            <w:pPr>
              <w:pStyle w:val="Brdtekst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Nore Neset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  <w:lang w:val="en-US"/>
              </w:rPr>
              <w:t>ungdomsskule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trinn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10B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og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10C</w:t>
            </w:r>
          </w:p>
        </w:tc>
      </w:tr>
      <w:tr w:rsidR="000C3DC6" w14:paraId="4D984153" w14:textId="77777777">
        <w:trPr>
          <w:trHeight w:val="28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51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Kl. 10.00 – 11.30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52" w14:textId="77777777" w:rsidR="000C3DC6" w:rsidRDefault="00145658">
            <w:pPr>
              <w:pStyle w:val="Brdtekst"/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Austevoll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ungdomsskule</w:t>
            </w:r>
            <w:proofErr w:type="spellEnd"/>
          </w:p>
        </w:tc>
      </w:tr>
      <w:tr w:rsidR="000C3DC6" w14:paraId="4D984156" w14:textId="77777777">
        <w:trPr>
          <w:trHeight w:val="28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54" w14:textId="77777777" w:rsidR="000C3DC6" w:rsidRDefault="00145658">
            <w:pPr>
              <w:pStyle w:val="BrdtekstA"/>
            </w:pPr>
            <w:r>
              <w:rPr>
                <w:b/>
                <w:bCs/>
                <w:sz w:val="24"/>
                <w:szCs w:val="24"/>
              </w:rPr>
              <w:t>kl. 10.00 – 12.00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55" w14:textId="77777777" w:rsidR="000C3DC6" w:rsidRDefault="00145658">
            <w:pPr>
              <w:pStyle w:val="BrdtekstA"/>
              <w:spacing w:after="0" w:line="240" w:lineRule="auto"/>
            </w:pPr>
            <w:r>
              <w:t>Fusa ungdomsskule</w:t>
            </w: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0C3DC6" w14:paraId="4D984159" w14:textId="77777777">
        <w:trPr>
          <w:trHeight w:val="28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57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kl. 10.00 – 12.00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58" w14:textId="77777777" w:rsidR="000C3DC6" w:rsidRDefault="00145658">
            <w:pPr>
              <w:pStyle w:val="Brdtekst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Vaksenopplæring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Eikelandsosen                                                                         </w:t>
            </w:r>
          </w:p>
        </w:tc>
      </w:tr>
      <w:tr w:rsidR="000C3DC6" w14:paraId="4D98415C" w14:textId="77777777">
        <w:trPr>
          <w:trHeight w:val="308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5A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Kl. 10.30 – 12.00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5B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sz w:val="24"/>
                <w:szCs w:val="24"/>
              </w:rPr>
              <w:t xml:space="preserve">Nore Neset </w:t>
            </w:r>
            <w:proofErr w:type="gramStart"/>
            <w:r>
              <w:rPr>
                <w:sz w:val="24"/>
                <w:szCs w:val="24"/>
              </w:rPr>
              <w:t>ungdomsskule  trinn</w:t>
            </w:r>
            <w:proofErr w:type="gramEnd"/>
            <w:r>
              <w:rPr>
                <w:sz w:val="24"/>
                <w:szCs w:val="24"/>
              </w:rPr>
              <w:t xml:space="preserve"> 10A og 10F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3DC6" w14:paraId="4D98415F" w14:textId="77777777">
        <w:trPr>
          <w:trHeight w:val="28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5D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kl. 11.30 – 13.00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5E" w14:textId="77777777" w:rsidR="000C3DC6" w:rsidRDefault="00145658">
            <w:pPr>
              <w:pStyle w:val="Brdtekst"/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Vaksenopplæring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Søfteland</w:t>
            </w:r>
          </w:p>
        </w:tc>
      </w:tr>
      <w:tr w:rsidR="000C3DC6" w14:paraId="4D984162" w14:textId="77777777">
        <w:trPr>
          <w:trHeight w:val="28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60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Kl. 12.20 – 13.20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61" w14:textId="77777777" w:rsidR="000C3DC6" w:rsidRDefault="00145658">
            <w:pPr>
              <w:pStyle w:val="Brdtekst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Nore Neset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  <w:lang w:val="en-US"/>
              </w:rPr>
              <w:t>ungdomsskule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trinn</w:t>
            </w:r>
            <w:proofErr w:type="gram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9A                                                               </w:t>
            </w:r>
          </w:p>
        </w:tc>
      </w:tr>
      <w:tr w:rsidR="000C3DC6" w14:paraId="4D984165" w14:textId="77777777">
        <w:trPr>
          <w:trHeight w:val="28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63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Kl. 12.30 – 14.15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64" w14:textId="77777777" w:rsidR="000C3DC6" w:rsidRDefault="00145658">
            <w:pPr>
              <w:pStyle w:val="Brdtekst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Os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ungdomsskule trinn 10                                                                         </w:t>
            </w:r>
          </w:p>
        </w:tc>
      </w:tr>
      <w:tr w:rsidR="000C3DC6" w14:paraId="4D984168" w14:textId="77777777">
        <w:trPr>
          <w:trHeight w:val="28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66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Kl. 12.30 – 14.00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67" w14:textId="77777777" w:rsidR="000C3DC6" w:rsidRDefault="00145658">
            <w:pPr>
              <w:pStyle w:val="Brdtekst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Samnanger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ungdomsskule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                                                </w:t>
            </w:r>
          </w:p>
        </w:tc>
      </w:tr>
      <w:tr w:rsidR="000C3DC6" w14:paraId="4D98416B" w14:textId="77777777">
        <w:trPr>
          <w:trHeight w:val="28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69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Kl. 13.00 – 14.30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6A" w14:textId="77777777" w:rsidR="000C3DC6" w:rsidRDefault="00145658">
            <w:pPr>
              <w:pStyle w:val="Brdtekst"/>
            </w:pPr>
            <w:r>
              <w:rPr>
                <w:sz w:val="22"/>
                <w:szCs w:val="22"/>
              </w:rPr>
              <w:t>Bjørgvin Montessoriskole</w:t>
            </w:r>
          </w:p>
        </w:tc>
      </w:tr>
      <w:tr w:rsidR="000C3DC6" w14:paraId="4D98416E" w14:textId="77777777">
        <w:trPr>
          <w:trHeight w:val="28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6C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Kl. 13.00 – 14.30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6D" w14:textId="77777777" w:rsidR="000C3DC6" w:rsidRDefault="00145658">
            <w:pPr>
              <w:pStyle w:val="Brdtekst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Nore Neset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  <w:lang w:val="en-US"/>
              </w:rPr>
              <w:t>ungdomsskule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trinn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9F</w:t>
            </w:r>
          </w:p>
        </w:tc>
      </w:tr>
      <w:tr w:rsidR="000C3DC6" w14:paraId="4D984171" w14:textId="77777777">
        <w:trPr>
          <w:trHeight w:val="28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6F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Kl. 13.00 – 14.30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70" w14:textId="77777777" w:rsidR="000C3DC6" w:rsidRDefault="00145658">
            <w:pPr>
              <w:pStyle w:val="Brdtekst"/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Vaksenopplæring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Os</w:t>
            </w:r>
            <w:proofErr w:type="spellEnd"/>
          </w:p>
        </w:tc>
      </w:tr>
    </w:tbl>
    <w:p w14:paraId="4D984172" w14:textId="77777777" w:rsidR="000C3DC6" w:rsidRDefault="000C3DC6">
      <w:pPr>
        <w:pStyle w:val="BrdtekstA"/>
        <w:widowControl w:val="0"/>
        <w:spacing w:line="240" w:lineRule="auto"/>
        <w:ind w:left="324" w:hanging="324"/>
        <w:outlineLvl w:val="0"/>
        <w:rPr>
          <w:b/>
          <w:bCs/>
          <w:sz w:val="24"/>
          <w:szCs w:val="24"/>
        </w:rPr>
      </w:pPr>
    </w:p>
    <w:p w14:paraId="4D984173" w14:textId="77777777" w:rsidR="000C3DC6" w:rsidRDefault="000C3DC6">
      <w:pPr>
        <w:pStyle w:val="BrdtekstA"/>
        <w:widowControl w:val="0"/>
        <w:spacing w:line="240" w:lineRule="auto"/>
        <w:ind w:left="216" w:hanging="216"/>
        <w:rPr>
          <w:b/>
          <w:bCs/>
          <w:sz w:val="24"/>
          <w:szCs w:val="24"/>
        </w:rPr>
      </w:pPr>
    </w:p>
    <w:p w14:paraId="4D984174" w14:textId="77777777" w:rsidR="000C3DC6" w:rsidRDefault="000C3DC6">
      <w:pPr>
        <w:pStyle w:val="BrdtekstA"/>
        <w:spacing w:line="240" w:lineRule="auto"/>
        <w:outlineLvl w:val="0"/>
      </w:pPr>
    </w:p>
    <w:tbl>
      <w:tblPr>
        <w:tblStyle w:val="TableNormal"/>
        <w:tblW w:w="928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0C3DC6" w14:paraId="4D984177" w14:textId="77777777">
        <w:trPr>
          <w:trHeight w:val="2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75" w14:textId="77777777" w:rsidR="000C3DC6" w:rsidRDefault="00145658">
            <w:pPr>
              <w:pStyle w:val="BrdtekstA"/>
            </w:pPr>
            <w:r>
              <w:rPr>
                <w:b/>
                <w:bCs/>
                <w:sz w:val="24"/>
                <w:szCs w:val="24"/>
              </w:rPr>
              <w:t>Kl. 14.30 – 17.00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76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Messa er midlertidig stengt</w:t>
            </w:r>
          </w:p>
        </w:tc>
      </w:tr>
      <w:tr w:rsidR="000C3DC6" w14:paraId="4D98417A" w14:textId="77777777">
        <w:trPr>
          <w:trHeight w:val="2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78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kl. 14.30 – 17.00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79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Pause for </w:t>
            </w:r>
            <w:proofErr w:type="spellStart"/>
            <w:r>
              <w:rPr>
                <w:b/>
                <w:bCs/>
                <w:sz w:val="24"/>
                <w:szCs w:val="24"/>
              </w:rPr>
              <w:t>utstillarar</w:t>
            </w:r>
            <w:proofErr w:type="spellEnd"/>
            <w:r>
              <w:rPr>
                <w:b/>
                <w:bCs/>
                <w:sz w:val="24"/>
                <w:szCs w:val="24"/>
              </w:rPr>
              <w:t>. Servering av middag</w:t>
            </w:r>
          </w:p>
        </w:tc>
      </w:tr>
      <w:tr w:rsidR="000C3DC6" w14:paraId="4D98417D" w14:textId="77777777">
        <w:trPr>
          <w:trHeight w:val="2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7B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kl. 17.00 – 19.00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417C" w14:textId="77777777" w:rsidR="000C3DC6" w:rsidRDefault="00145658">
            <w:pPr>
              <w:pStyle w:val="Brdtekst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Messa </w:t>
            </w:r>
            <w:proofErr w:type="spellStart"/>
            <w:r>
              <w:rPr>
                <w:b/>
                <w:bCs/>
                <w:sz w:val="24"/>
                <w:szCs w:val="24"/>
              </w:rPr>
              <w:t>opnar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for publikum</w:t>
            </w:r>
          </w:p>
        </w:tc>
      </w:tr>
    </w:tbl>
    <w:p w14:paraId="4D98417E" w14:textId="77777777" w:rsidR="000C3DC6" w:rsidRDefault="000C3DC6">
      <w:pPr>
        <w:pStyle w:val="BrdtekstA"/>
        <w:widowControl w:val="0"/>
        <w:spacing w:line="240" w:lineRule="auto"/>
        <w:ind w:left="324" w:hanging="324"/>
        <w:outlineLvl w:val="0"/>
      </w:pPr>
    </w:p>
    <w:p w14:paraId="4D98417F" w14:textId="77777777" w:rsidR="000C3DC6" w:rsidRDefault="000C3DC6">
      <w:pPr>
        <w:pStyle w:val="BrdtekstA"/>
        <w:widowControl w:val="0"/>
        <w:spacing w:line="240" w:lineRule="auto"/>
        <w:ind w:left="216" w:hanging="216"/>
        <w:outlineLvl w:val="0"/>
        <w:rPr>
          <w:b/>
          <w:bCs/>
          <w:sz w:val="24"/>
          <w:szCs w:val="24"/>
        </w:rPr>
      </w:pPr>
    </w:p>
    <w:p w14:paraId="4D984180" w14:textId="77777777" w:rsidR="000C3DC6" w:rsidRDefault="000C3DC6">
      <w:pPr>
        <w:pStyle w:val="BrdtekstA"/>
        <w:widowControl w:val="0"/>
        <w:spacing w:line="240" w:lineRule="auto"/>
        <w:ind w:left="108" w:hanging="108"/>
        <w:rPr>
          <w:sz w:val="24"/>
          <w:szCs w:val="24"/>
        </w:rPr>
      </w:pPr>
    </w:p>
    <w:sectPr w:rsidR="000C3DC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9DF4" w14:textId="77777777" w:rsidR="00CA1118" w:rsidRDefault="00CA1118">
      <w:r>
        <w:separator/>
      </w:r>
    </w:p>
  </w:endnote>
  <w:endnote w:type="continuationSeparator" w:id="0">
    <w:p w14:paraId="11C6581E" w14:textId="77777777" w:rsidR="00CA1118" w:rsidRDefault="00CA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1A5" w14:textId="77777777" w:rsidR="000C3DC6" w:rsidRDefault="000C3DC6">
    <w:pPr>
      <w:pStyle w:val="Topptekstogbunn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7DFF" w14:textId="77777777" w:rsidR="00CA1118" w:rsidRDefault="00CA1118">
      <w:r>
        <w:separator/>
      </w:r>
    </w:p>
  </w:footnote>
  <w:footnote w:type="continuationSeparator" w:id="0">
    <w:p w14:paraId="42E4D5EB" w14:textId="77777777" w:rsidR="00CA1118" w:rsidRDefault="00CA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1A4" w14:textId="77777777" w:rsidR="000C3DC6" w:rsidRDefault="000C3DC6">
    <w:pPr>
      <w:pStyle w:val="Topptekstogbunnteks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C6"/>
    <w:rsid w:val="000C3DC6"/>
    <w:rsid w:val="00145658"/>
    <w:rsid w:val="00C92A5A"/>
    <w:rsid w:val="00C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4146"/>
  <w15:docId w15:val="{C4842E91-FD5A-4995-B929-1BAB0DD5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kstA">
    <w:name w:val="Brødtekst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rdtekst">
    <w:name w:val="Body Text"/>
    <w:rPr>
      <w:rFonts w:cs="Arial Unicode MS"/>
      <w:color w:val="000000"/>
      <w:sz w:val="24"/>
      <w:szCs w:val="24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Solberg</dc:creator>
  <cp:lastModifiedBy>Per Solberg</cp:lastModifiedBy>
  <cp:revision>2</cp:revision>
  <dcterms:created xsi:type="dcterms:W3CDTF">2023-10-20T18:55:00Z</dcterms:created>
  <dcterms:modified xsi:type="dcterms:W3CDTF">2023-10-20T18:55:00Z</dcterms:modified>
</cp:coreProperties>
</file>